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A545" w14:textId="77777777" w:rsidR="008F2A02" w:rsidRDefault="008F2A02" w:rsidP="008F2A02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（申請書イ－②の認定資料）</w:t>
      </w:r>
    </w:p>
    <w:p w14:paraId="5F0B3516" w14:textId="77777777" w:rsidR="008F2A02" w:rsidRPr="005B3DD5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</w:t>
      </w:r>
    </w:p>
    <w:p w14:paraId="4C0071EC" w14:textId="77777777"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81F37E9" w14:textId="77777777"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14:paraId="70B0C2ED" w14:textId="77777777" w:rsidR="008F2A02" w:rsidRDefault="008F2A02" w:rsidP="008F2A02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48"/>
      </w:tblGrid>
      <w:tr w:rsidR="008F2A02" w14:paraId="3C1239E8" w14:textId="77777777" w:rsidTr="00042596">
        <w:tc>
          <w:tcPr>
            <w:tcW w:w="3256" w:type="dxa"/>
          </w:tcPr>
          <w:p w14:paraId="483303C5" w14:textId="77777777" w:rsidR="008F2A02" w:rsidRPr="00564D83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14:paraId="68247834" w14:textId="77777777" w:rsidR="008F2A02" w:rsidRPr="00564D83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14:paraId="5A244259" w14:textId="77777777" w:rsidR="008F2A02" w:rsidRPr="00564D83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8F2A02" w14:paraId="65911C1B" w14:textId="77777777" w:rsidTr="00042596">
        <w:tc>
          <w:tcPr>
            <w:tcW w:w="3256" w:type="dxa"/>
          </w:tcPr>
          <w:p w14:paraId="22445080" w14:textId="77777777"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14:paraId="31D10276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3A58390B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F2A02" w14:paraId="028CEBA5" w14:textId="77777777" w:rsidTr="00042596">
        <w:tc>
          <w:tcPr>
            <w:tcW w:w="3256" w:type="dxa"/>
          </w:tcPr>
          <w:p w14:paraId="0AF03218" w14:textId="77777777"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14:paraId="3BBE86FB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174D10DF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F2A02" w14:paraId="3709CE06" w14:textId="77777777" w:rsidTr="00042596">
        <w:tc>
          <w:tcPr>
            <w:tcW w:w="3256" w:type="dxa"/>
          </w:tcPr>
          <w:p w14:paraId="7338C7FE" w14:textId="77777777"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14:paraId="645D5E2C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6CF2BB56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F2A02" w14:paraId="33335900" w14:textId="77777777" w:rsidTr="00042596">
        <w:tc>
          <w:tcPr>
            <w:tcW w:w="3256" w:type="dxa"/>
          </w:tcPr>
          <w:p w14:paraId="0E3198B8" w14:textId="77777777"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14:paraId="1FBC8AD6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1F26EBDE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F2A02" w14:paraId="2F01580D" w14:textId="77777777" w:rsidTr="00042596">
        <w:tc>
          <w:tcPr>
            <w:tcW w:w="3256" w:type="dxa"/>
          </w:tcPr>
          <w:p w14:paraId="53EA1510" w14:textId="77777777" w:rsidR="008F2A02" w:rsidRPr="00564D83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14:paraId="5636EC44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1412C44C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14:paraId="619BA64A" w14:textId="77777777" w:rsidR="008F2A02" w:rsidRDefault="008F2A02" w:rsidP="008F2A02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14:paraId="2B474E3C" w14:textId="3D835EA3" w:rsidR="008F2A02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="00786FA9" w:rsidRPr="00786FA9">
        <w:rPr>
          <w:rFonts w:ascii="ＭＳ ゴシック" w:eastAsia="ＭＳ ゴシック" w:hAnsi="ＭＳ ゴシック" w:hint="eastAsia"/>
          <w:sz w:val="24"/>
        </w:rPr>
        <w:t>日本標準産業分類の中分類番号と中分類業種名</w:t>
      </w:r>
      <w:bookmarkStart w:id="0" w:name="_GoBack"/>
      <w:bookmarkEnd w:id="0"/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</w:p>
    <w:p w14:paraId="6991161B" w14:textId="77777777" w:rsidR="008F2A02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7E0A007E" w14:textId="77777777" w:rsidR="008F2A02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8F2A02" w14:paraId="65D1DBC7" w14:textId="77777777" w:rsidTr="00042596">
        <w:tc>
          <w:tcPr>
            <w:tcW w:w="5070" w:type="dxa"/>
          </w:tcPr>
          <w:p w14:paraId="60C1D72F" w14:textId="77777777"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</w:p>
        </w:tc>
        <w:tc>
          <w:tcPr>
            <w:tcW w:w="4698" w:type="dxa"/>
          </w:tcPr>
          <w:p w14:paraId="07691832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F2A02" w14:paraId="31D4F64B" w14:textId="77777777" w:rsidTr="00042596">
        <w:tc>
          <w:tcPr>
            <w:tcW w:w="5070" w:type="dxa"/>
          </w:tcPr>
          <w:p w14:paraId="3EE9422D" w14:textId="77777777"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14:paraId="159C8CDF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51F96653" w14:textId="77777777"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7D75824" w14:textId="77777777"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8F2A02" w14:paraId="0F1303F8" w14:textId="77777777" w:rsidTr="00042596">
        <w:tc>
          <w:tcPr>
            <w:tcW w:w="5070" w:type="dxa"/>
          </w:tcPr>
          <w:p w14:paraId="4B5D3CB0" w14:textId="77777777"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</w:p>
        </w:tc>
        <w:tc>
          <w:tcPr>
            <w:tcW w:w="4698" w:type="dxa"/>
          </w:tcPr>
          <w:p w14:paraId="52EDFD16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F2A02" w14:paraId="5C78805C" w14:textId="77777777" w:rsidTr="00042596">
        <w:tc>
          <w:tcPr>
            <w:tcW w:w="5070" w:type="dxa"/>
          </w:tcPr>
          <w:p w14:paraId="678C05CD" w14:textId="77777777"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14:paraId="01C778F8" w14:textId="77777777"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15E12118" w14:textId="77777777" w:rsidR="008F2A02" w:rsidRDefault="008F2A02" w:rsidP="008F2A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B0112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 :</w:t>
      </w:r>
      <w:r w:rsidRPr="00B0112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「最近３か月」とは、「申請月の前々月」が比較する３か月間に含まれていることをいいます。</w:t>
      </w:r>
    </w:p>
    <w:p w14:paraId="78BF4DC3" w14:textId="77777777" w:rsidR="008F2A02" w:rsidRPr="00B01127" w:rsidRDefault="008F2A02" w:rsidP="008F2A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14:paraId="5E172CF2" w14:textId="77777777" w:rsidR="008F2A02" w:rsidRPr="00DD40DA" w:rsidRDefault="008F2A02" w:rsidP="008F2A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14:paraId="3A242A8A" w14:textId="77777777" w:rsidR="008F2A02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62"/>
        <w:gridCol w:w="1555"/>
        <w:gridCol w:w="1735"/>
      </w:tblGrid>
      <w:tr w:rsidR="008F2A02" w:rsidRPr="00F050E3" w14:paraId="1B866EEC" w14:textId="77777777" w:rsidTr="00042596">
        <w:tc>
          <w:tcPr>
            <w:tcW w:w="6487" w:type="dxa"/>
          </w:tcPr>
          <w:p w14:paraId="1880B5D2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1CCBE9EC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14:paraId="55D9B1CA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F2A02" w:rsidRPr="00F050E3" w14:paraId="18DBE185" w14:textId="77777777" w:rsidTr="00042596">
        <w:tc>
          <w:tcPr>
            <w:tcW w:w="6487" w:type="dxa"/>
          </w:tcPr>
          <w:p w14:paraId="0F5A13BA" w14:textId="77777777" w:rsidR="008F2A02" w:rsidRPr="00F050E3" w:rsidRDefault="008F2A02" w:rsidP="0004259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14:paraId="0DB37EB2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14:paraId="3A102804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6676A68" w14:textId="77777777" w:rsidR="008F2A02" w:rsidRPr="00EE3E8E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14:paraId="0869EF60" w14:textId="77777777" w:rsidR="008F2A02" w:rsidRPr="00DD40DA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14:paraId="6310F650" w14:textId="77777777" w:rsidR="008F2A02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62"/>
        <w:gridCol w:w="1555"/>
        <w:gridCol w:w="1735"/>
      </w:tblGrid>
      <w:tr w:rsidR="008F2A02" w:rsidRPr="00F050E3" w14:paraId="11F79217" w14:textId="77777777" w:rsidTr="00042596">
        <w:tc>
          <w:tcPr>
            <w:tcW w:w="6487" w:type="dxa"/>
          </w:tcPr>
          <w:p w14:paraId="1CC63CFF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7C1EC59F" w14:textId="77777777" w:rsidR="008F2A02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14:paraId="43904D70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F2A02" w:rsidRPr="00F050E3" w14:paraId="0443986C" w14:textId="77777777" w:rsidTr="00042596">
        <w:tc>
          <w:tcPr>
            <w:tcW w:w="6487" w:type="dxa"/>
          </w:tcPr>
          <w:p w14:paraId="61AC2C02" w14:textId="77777777" w:rsidR="008F2A02" w:rsidRPr="00F050E3" w:rsidRDefault="008F2A02" w:rsidP="0004259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14:paraId="252136A6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14:paraId="063A43B1" w14:textId="77777777"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03B26C6" w14:textId="77777777" w:rsidR="008F2A02" w:rsidRDefault="008F2A02" w:rsidP="008F2A02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14:paraId="684B54F7" w14:textId="77777777" w:rsidR="008F2A02" w:rsidRDefault="008F2A02" w:rsidP="008F2A02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14:paraId="2D077C2C" w14:textId="77777777"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33361CE" w14:textId="77777777" w:rsidR="008F2A02" w:rsidRPr="007F7406" w:rsidRDefault="008F2A02" w:rsidP="008F2A02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7F7406">
        <w:rPr>
          <w:rFonts w:ascii="ＭＳ ゴシック" w:eastAsia="ＭＳ ゴシック" w:hAnsi="ＭＳ ゴシック" w:hint="eastAsia"/>
          <w:sz w:val="18"/>
          <w:szCs w:val="21"/>
        </w:rPr>
        <w:t>（注）認定資料の記載事項を疎明できる資料も添付してください。</w:t>
      </w:r>
    </w:p>
    <w:p w14:paraId="353BC9B1" w14:textId="77777777" w:rsidR="008F2A02" w:rsidRPr="00D519CB" w:rsidRDefault="008F2A02" w:rsidP="008F2A02">
      <w:pPr>
        <w:ind w:leftChars="200" w:left="630" w:hangingChars="100" w:hanging="210"/>
        <w:rPr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14:paraId="51B56B6F" w14:textId="77777777" w:rsidR="008F2A02" w:rsidRDefault="008F2A02" w:rsidP="008F2A02">
      <w:pPr>
        <w:ind w:leftChars="200" w:left="630" w:hangingChars="100" w:hanging="210"/>
        <w:rPr>
          <w:sz w:val="18"/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14:paraId="37E75CE3" w14:textId="77777777" w:rsidR="00D03B09" w:rsidRPr="008F2A02" w:rsidRDefault="008F2A02" w:rsidP="008F2A02">
      <w:pPr>
        <w:ind w:leftChars="200" w:left="600" w:hangingChars="100" w:hanging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</w:p>
    <w:sectPr w:rsidR="00D03B09" w:rsidRPr="008F2A02" w:rsidSect="00616EF7">
      <w:headerReference w:type="default" r:id="rId6"/>
      <w:pgSz w:w="11906" w:h="16838"/>
      <w:pgMar w:top="-340" w:right="1077" w:bottom="1134" w:left="1077" w:header="28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35BD" w14:textId="77777777" w:rsidR="00000000" w:rsidRDefault="00786FA9">
      <w:r>
        <w:separator/>
      </w:r>
    </w:p>
  </w:endnote>
  <w:endnote w:type="continuationSeparator" w:id="0">
    <w:p w14:paraId="62752715" w14:textId="77777777" w:rsidR="00000000" w:rsidRDefault="0078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48F5" w14:textId="77777777" w:rsidR="00000000" w:rsidRDefault="00786FA9">
      <w:r>
        <w:separator/>
      </w:r>
    </w:p>
  </w:footnote>
  <w:footnote w:type="continuationSeparator" w:id="0">
    <w:p w14:paraId="14640816" w14:textId="77777777" w:rsidR="00000000" w:rsidRDefault="0078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06FD" w14:textId="77777777" w:rsidR="007E6A9C" w:rsidRPr="00C10D8C" w:rsidRDefault="00786FA9" w:rsidP="007E6A9C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2"/>
    <w:rsid w:val="00786FA9"/>
    <w:rsid w:val="008F2A02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92B92"/>
  <w15:chartTrackingRefBased/>
  <w15:docId w15:val="{19C60D7C-A7D9-44D7-9837-B2D7A6F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A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6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F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保坂 光棋</cp:lastModifiedBy>
  <cp:revision>2</cp:revision>
  <dcterms:created xsi:type="dcterms:W3CDTF">2020-01-27T01:05:00Z</dcterms:created>
  <dcterms:modified xsi:type="dcterms:W3CDTF">2020-05-19T01:44:00Z</dcterms:modified>
</cp:coreProperties>
</file>